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7" w:rsidRDefault="00CB4757" w:rsidP="00CB47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</w:p>
    <w:p w:rsidR="00CB4757" w:rsidRDefault="00CB4757" w:rsidP="00CB4757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– OŚWIADCZENIE RODZICÓW/ PRAWNYCH OPIEKUNÓW</w:t>
      </w:r>
    </w:p>
    <w:p w:rsidR="00CB4757" w:rsidRDefault="00CB4757" w:rsidP="00CB475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(a) wyrażam zgodę na udział mojego syna/córki </w:t>
      </w:r>
    </w:p>
    <w:p w:rsidR="00CB4757" w:rsidRDefault="00CB4757" w:rsidP="00CB4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ucznia klasy …………, </w:t>
      </w:r>
    </w:p>
    <w:p w:rsidR="00CB4757" w:rsidRDefault="00CB4757" w:rsidP="00CB4757">
      <w:pPr>
        <w:spacing w:after="0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57" w:rsidRDefault="00CB4757" w:rsidP="00CB4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wycieczkach szkolnych organizowanych dla klasy i zobowiązuję się do pokrycia kosztów wyjazdu/wyjścia. </w:t>
      </w:r>
    </w:p>
    <w:p w:rsidR="00CB4757" w:rsidRDefault="00CB4757" w:rsidP="00CB4757">
      <w:pPr>
        <w:spacing w:before="120" w:after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z wycieczki, zobowiązuję się niezwłocznie powiadomić organizatora poprzez wiadomość w dzienniku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 Akceptuję  regulamin zachowania się uczestników podczas wycieczki oraz jej program. </w:t>
      </w:r>
      <w:r>
        <w:rPr>
          <w:rFonts w:ascii="Times New Roman" w:hAnsi="Times New Roman" w:cs="Times New Roman"/>
          <w:sz w:val="24"/>
          <w:szCs w:val="24"/>
        </w:rPr>
        <w:br/>
        <w:t xml:space="preserve">3. Zobowiązuję się do zapewnienia bezpieczeństwa dziecku w drodze pomiędzy domem, a miejscem rozpoczęcia i zakończenia wycieczki. </w:t>
      </w:r>
      <w:r>
        <w:rPr>
          <w:rFonts w:ascii="Times New Roman" w:hAnsi="Times New Roman" w:cs="Times New Roman"/>
          <w:sz w:val="24"/>
          <w:szCs w:val="24"/>
        </w:rPr>
        <w:br/>
        <w:t xml:space="preserve">4. Biorę odpowiedzialność finansową za szkody materialne wynikające z nieprzestrzegania regulaminu wycieczki spowodowane przez moje dziecko. </w:t>
      </w:r>
      <w:r>
        <w:rPr>
          <w:rFonts w:ascii="Times New Roman" w:hAnsi="Times New Roman" w:cs="Times New Roman"/>
          <w:sz w:val="24"/>
          <w:szCs w:val="24"/>
        </w:rPr>
        <w:br/>
        <w:t xml:space="preserve">5. Oświadczam, że stan zdrowia mojego dziecka pozwala na uczestniczenie w wycieczce. </w:t>
      </w:r>
      <w:r>
        <w:rPr>
          <w:rFonts w:ascii="Times New Roman" w:hAnsi="Times New Roman" w:cs="Times New Roman"/>
          <w:sz w:val="24"/>
          <w:szCs w:val="24"/>
        </w:rPr>
        <w:br/>
        <w:t>6. W przypadku choroby lokomocyjnej zobowiązuję się zaopatrzyć dziecko w środki umożliwiające jazdę autokarem.</w:t>
      </w:r>
      <w:r>
        <w:rPr>
          <w:rFonts w:ascii="Times New Roman" w:hAnsi="Times New Roman" w:cs="Times New Roman"/>
          <w:sz w:val="24"/>
          <w:szCs w:val="24"/>
        </w:rPr>
        <w:br/>
        <w:t xml:space="preserve">7. Wyrażam zgodę na podejmowanie decyzji związanych z leczeniem lub hospitalizowaniem dziecka w przypadku zagrożenia zdrowia bądź życia mojego dziecka przez kierownika lub opiekuna w czasie trwania wycieczki. </w:t>
      </w:r>
      <w:r>
        <w:rPr>
          <w:rFonts w:ascii="Times New Roman" w:hAnsi="Times New Roman" w:cs="Times New Roman"/>
          <w:sz w:val="24"/>
          <w:szCs w:val="24"/>
        </w:rPr>
        <w:br/>
        <w:t xml:space="preserve">8. Informacje o dziecku: syn / córka − dobrze / źle znosi jazdę autokarem − inne ważne uwagi dotyczące zdrowia dziecka (alergie, zażywane leki, uczulenia pokarmowe).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Zgoda obowiązuje na czas nauki dziecka w Szkole Podstawowej nr 45 w Bytomiu lub </w:t>
      </w:r>
      <w:r>
        <w:rPr>
          <w:rFonts w:ascii="Times New Roman" w:hAnsi="Times New Roman" w:cs="Times New Roman"/>
          <w:sz w:val="24"/>
          <w:szCs w:val="24"/>
        </w:rPr>
        <w:br/>
        <w:t xml:space="preserve">do odwołania.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4757" w:rsidRDefault="00CB4757" w:rsidP="00CB4757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rodziców/opiekunów prawnych</w:t>
      </w:r>
    </w:p>
    <w:p w:rsidR="00CB4757" w:rsidRDefault="00CB4757" w:rsidP="00CB47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1. ………………………..….……………</w:t>
      </w:r>
    </w:p>
    <w:p w:rsidR="00CB4757" w:rsidRDefault="00CB4757" w:rsidP="00CB4757">
      <w:pPr>
        <w:spacing w:line="600" w:lineRule="auto"/>
        <w:ind w:left="3540"/>
        <w:jc w:val="right"/>
      </w:pPr>
      <w:r>
        <w:rPr>
          <w:rFonts w:ascii="Times New Roman" w:hAnsi="Times New Roman" w:cs="Times New Roman"/>
          <w:sz w:val="24"/>
          <w:szCs w:val="24"/>
        </w:rPr>
        <w:t>2. ………………………….……………..</w:t>
      </w:r>
    </w:p>
    <w:p w:rsidR="005517EB" w:rsidRDefault="005517EB"/>
    <w:sectPr w:rsidR="005517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F8" w:rsidRDefault="002363F8" w:rsidP="00CB4757">
      <w:pPr>
        <w:spacing w:after="0" w:line="240" w:lineRule="auto"/>
      </w:pPr>
      <w:r>
        <w:separator/>
      </w:r>
    </w:p>
  </w:endnote>
  <w:endnote w:type="continuationSeparator" w:id="0">
    <w:p w:rsidR="002363F8" w:rsidRDefault="002363F8" w:rsidP="00CB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F8" w:rsidRDefault="002363F8" w:rsidP="00CB4757">
      <w:pPr>
        <w:spacing w:after="0" w:line="240" w:lineRule="auto"/>
      </w:pPr>
      <w:r>
        <w:separator/>
      </w:r>
    </w:p>
  </w:footnote>
  <w:footnote w:type="continuationSeparator" w:id="0">
    <w:p w:rsidR="002363F8" w:rsidRDefault="002363F8" w:rsidP="00CB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57" w:rsidRPr="00CB4757" w:rsidRDefault="00CB4757" w:rsidP="00CB4757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CB4757">
      <w:rPr>
        <w:rFonts w:ascii="Times New Roman" w:hAnsi="Times New Roman" w:cs="Times New Roman"/>
        <w:sz w:val="24"/>
        <w:szCs w:val="24"/>
      </w:rPr>
      <w:t>Szkoła Podstawowa nr 45 w Bytomiu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6A0F"/>
    <w:multiLevelType w:val="hybridMultilevel"/>
    <w:tmpl w:val="1070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57"/>
    <w:rsid w:val="002363F8"/>
    <w:rsid w:val="005517EB"/>
    <w:rsid w:val="00CB4757"/>
    <w:rsid w:val="00D348D6"/>
    <w:rsid w:val="00F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7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75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7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75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Nauczyciel</cp:lastModifiedBy>
  <cp:revision>2</cp:revision>
  <dcterms:created xsi:type="dcterms:W3CDTF">2023-10-19T07:21:00Z</dcterms:created>
  <dcterms:modified xsi:type="dcterms:W3CDTF">2023-10-19T07:21:00Z</dcterms:modified>
</cp:coreProperties>
</file>